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2"/>
        <w:gridCol w:w="2899"/>
        <w:gridCol w:w="703"/>
        <w:gridCol w:w="1275"/>
        <w:gridCol w:w="1275"/>
        <w:gridCol w:w="1274"/>
        <w:gridCol w:w="9"/>
      </w:tblGrid>
      <w:tr w:rsidR="0041153A" w:rsidRPr="009468B0" w14:paraId="2DC29D95" w14:textId="77777777" w:rsidTr="00152821">
        <w:trPr>
          <w:gridAfter w:val="1"/>
          <w:wAfter w:w="9" w:type="dxa"/>
          <w:trHeight w:val="379"/>
        </w:trPr>
        <w:tc>
          <w:tcPr>
            <w:tcW w:w="7784" w:type="dxa"/>
            <w:gridSpan w:val="5"/>
            <w:shd w:val="clear" w:color="auto" w:fill="DEEAF6" w:themeFill="accent1" w:themeFillTint="33"/>
            <w:vAlign w:val="center"/>
          </w:tcPr>
          <w:p w14:paraId="0332DEB9" w14:textId="77777777" w:rsidR="0041153A" w:rsidRPr="009468B0" w:rsidRDefault="0041153A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69" w:type="dxa"/>
            <w:shd w:val="clear" w:color="auto" w:fill="DEEAF6" w:themeFill="accent1" w:themeFillTint="33"/>
            <w:vAlign w:val="center"/>
          </w:tcPr>
          <w:p w14:paraId="51972065" w14:textId="77777777" w:rsidR="0041153A" w:rsidRPr="009468B0" w:rsidRDefault="0041153A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41153A" w:rsidRPr="009468B0" w14:paraId="2F80C738" w14:textId="77777777" w:rsidTr="00152821">
        <w:trPr>
          <w:gridAfter w:val="1"/>
          <w:wAfter w:w="9" w:type="dxa"/>
          <w:trHeight w:val="751"/>
        </w:trPr>
        <w:tc>
          <w:tcPr>
            <w:tcW w:w="6509" w:type="dxa"/>
            <w:gridSpan w:val="4"/>
            <w:shd w:val="clear" w:color="auto" w:fill="DEEAF6" w:themeFill="accent1" w:themeFillTint="33"/>
          </w:tcPr>
          <w:p w14:paraId="1E243446" w14:textId="77777777" w:rsidR="0041153A" w:rsidRPr="009468B0" w:rsidRDefault="0041153A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5" w:type="dxa"/>
            <w:shd w:val="clear" w:color="auto" w:fill="DEEAF6" w:themeFill="accent1" w:themeFillTint="33"/>
          </w:tcPr>
          <w:p w14:paraId="6DF61E6B" w14:textId="77777777" w:rsidR="0041153A" w:rsidRPr="009468B0" w:rsidRDefault="0041153A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69" w:type="dxa"/>
            <w:shd w:val="clear" w:color="auto" w:fill="DEEAF6" w:themeFill="accent1" w:themeFillTint="33"/>
          </w:tcPr>
          <w:p w14:paraId="15F9E988" w14:textId="77777777" w:rsidR="0041153A" w:rsidRPr="009468B0" w:rsidRDefault="0041153A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E12ED">
              <w:rPr>
                <w:sz w:val="20"/>
                <w:szCs w:val="20"/>
              </w:rPr>
              <w:t xml:space="preserve"> 6</w:t>
            </w:r>
            <w:r w:rsidR="00B029D0">
              <w:rPr>
                <w:sz w:val="20"/>
                <w:szCs w:val="20"/>
              </w:rPr>
              <w:t>6</w:t>
            </w:r>
            <w:r w:rsidR="005E12ED">
              <w:rPr>
                <w:sz w:val="20"/>
                <w:szCs w:val="20"/>
              </w:rPr>
              <w:t>., 6</w:t>
            </w:r>
            <w:r w:rsidR="00B029D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</w:p>
        </w:tc>
      </w:tr>
      <w:tr w:rsidR="0041153A" w:rsidRPr="009468B0" w14:paraId="71B5F9DB" w14:textId="77777777" w:rsidTr="00152821">
        <w:trPr>
          <w:gridAfter w:val="1"/>
          <w:wAfter w:w="9" w:type="dxa"/>
          <w:trHeight w:val="351"/>
        </w:trPr>
        <w:tc>
          <w:tcPr>
            <w:tcW w:w="9053" w:type="dxa"/>
            <w:gridSpan w:val="6"/>
            <w:vAlign w:val="center"/>
          </w:tcPr>
          <w:p w14:paraId="7A678DC0" w14:textId="77777777" w:rsidR="0041153A" w:rsidRPr="009468B0" w:rsidRDefault="0041153A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 </w:t>
            </w:r>
          </w:p>
        </w:tc>
      </w:tr>
      <w:tr w:rsidR="00702E84" w:rsidRPr="009468B0" w14:paraId="2C4E9DD6" w14:textId="77777777" w:rsidTr="004F254B">
        <w:trPr>
          <w:gridAfter w:val="1"/>
          <w:wAfter w:w="9" w:type="dxa"/>
          <w:trHeight w:val="370"/>
        </w:trPr>
        <w:tc>
          <w:tcPr>
            <w:tcW w:w="4526" w:type="dxa"/>
            <w:gridSpan w:val="2"/>
            <w:vAlign w:val="center"/>
          </w:tcPr>
          <w:p w14:paraId="4D56E8F6" w14:textId="77777777" w:rsidR="00702E84" w:rsidRPr="009468B0" w:rsidRDefault="00702E84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5E12ED">
              <w:rPr>
                <w:b/>
                <w:sz w:val="20"/>
                <w:szCs w:val="20"/>
              </w:rPr>
              <w:t>Brojevi od 6 do 10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27" w:type="dxa"/>
            <w:gridSpan w:val="4"/>
            <w:vAlign w:val="center"/>
          </w:tcPr>
          <w:p w14:paraId="7838C80F" w14:textId="77777777" w:rsidR="00702E84" w:rsidRDefault="00702E84" w:rsidP="001528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Vježbanje i provjeravanje</w:t>
            </w:r>
          </w:p>
          <w:p w14:paraId="6D3F312E" w14:textId="485D005E" w:rsidR="004F3B6F" w:rsidRPr="009468B0" w:rsidRDefault="004F3B6F" w:rsidP="00702E84">
            <w:pPr>
              <w:rPr>
                <w:sz w:val="20"/>
                <w:szCs w:val="20"/>
              </w:rPr>
            </w:pPr>
            <w:hyperlink r:id="rId4" w:history="1">
              <w:r w:rsidRPr="00AF449F">
                <w:rPr>
                  <w:rStyle w:val="Hyperlink"/>
                  <w:sz w:val="20"/>
                  <w:szCs w:val="20"/>
                </w:rPr>
                <w:t>https://hr.izzi.digital/DOS/975/992.html</w:t>
              </w:r>
            </w:hyperlink>
          </w:p>
        </w:tc>
      </w:tr>
      <w:tr w:rsidR="0041153A" w:rsidRPr="009468B0" w14:paraId="16DA04C7" w14:textId="77777777" w:rsidTr="00152821">
        <w:trPr>
          <w:gridAfter w:val="1"/>
          <w:wAfter w:w="9" w:type="dxa"/>
          <w:trHeight w:val="375"/>
        </w:trPr>
        <w:tc>
          <w:tcPr>
            <w:tcW w:w="9053" w:type="dxa"/>
            <w:gridSpan w:val="6"/>
            <w:vAlign w:val="center"/>
          </w:tcPr>
          <w:p w14:paraId="5F09D26A" w14:textId="77777777" w:rsidR="0041153A" w:rsidRPr="009468B0" w:rsidRDefault="0041153A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čitati i zapisivati brojeve od 6 do 10 brojevima i brojevnom riječju</w:t>
            </w:r>
          </w:p>
        </w:tc>
      </w:tr>
      <w:tr w:rsidR="0041153A" w:rsidRPr="009468B0" w14:paraId="2B538E0D" w14:textId="77777777" w:rsidTr="00152821">
        <w:trPr>
          <w:gridAfter w:val="1"/>
          <w:wAfter w:w="9" w:type="dxa"/>
          <w:trHeight w:val="355"/>
        </w:trPr>
        <w:tc>
          <w:tcPr>
            <w:tcW w:w="9053" w:type="dxa"/>
            <w:gridSpan w:val="6"/>
            <w:vAlign w:val="center"/>
          </w:tcPr>
          <w:p w14:paraId="44F5F8B8" w14:textId="77777777" w:rsidR="0041153A" w:rsidRPr="009468B0" w:rsidRDefault="0041153A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="005E12ED">
              <w:rPr>
                <w:sz w:val="20"/>
                <w:szCs w:val="20"/>
              </w:rPr>
              <w:t>U</w:t>
            </w:r>
            <w:r w:rsidRPr="00440390">
              <w:rPr>
                <w:sz w:val="20"/>
                <w:szCs w:val="20"/>
              </w:rPr>
              <w:t>čenik povezuje količinu i broj</w:t>
            </w:r>
            <w:r>
              <w:rPr>
                <w:sz w:val="20"/>
                <w:szCs w:val="20"/>
              </w:rPr>
              <w:t>, broji od 1 do 10</w:t>
            </w:r>
            <w:r w:rsidRPr="00440390">
              <w:rPr>
                <w:sz w:val="20"/>
                <w:szCs w:val="20"/>
              </w:rPr>
              <w:t>, objašnjava razliku između vrijednosti znamenaka i vrijednosti broja,  određuj</w:t>
            </w:r>
            <w:r>
              <w:rPr>
                <w:sz w:val="20"/>
                <w:szCs w:val="20"/>
              </w:rPr>
              <w:t>e količinu i prikazuje je brojevima do 10</w:t>
            </w:r>
            <w:r w:rsidRPr="00440390">
              <w:rPr>
                <w:sz w:val="20"/>
                <w:szCs w:val="20"/>
              </w:rPr>
              <w:t>. (Brojevi –  A. 1. 1.)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1153A" w:rsidRPr="009468B0" w14:paraId="454FA19C" w14:textId="77777777" w:rsidTr="00152821">
        <w:trPr>
          <w:gridAfter w:val="1"/>
          <w:wAfter w:w="9" w:type="dxa"/>
          <w:trHeight w:val="372"/>
        </w:trPr>
        <w:tc>
          <w:tcPr>
            <w:tcW w:w="9053" w:type="dxa"/>
            <w:gridSpan w:val="6"/>
            <w:vAlign w:val="center"/>
          </w:tcPr>
          <w:p w14:paraId="3F7D4F15" w14:textId="77777777" w:rsidR="0041153A" w:rsidRPr="009468B0" w:rsidRDefault="0041153A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41153A" w:rsidRPr="00C208B7" w14:paraId="5CB81336" w14:textId="77777777" w:rsidTr="00152821">
        <w:trPr>
          <w:gridAfter w:val="1"/>
          <w:wAfter w:w="9" w:type="dxa"/>
          <w:trHeight w:val="128"/>
        </w:trPr>
        <w:tc>
          <w:tcPr>
            <w:tcW w:w="1632" w:type="dxa"/>
            <w:vAlign w:val="center"/>
          </w:tcPr>
          <w:p w14:paraId="1AF7B45E" w14:textId="77777777" w:rsidR="0041153A" w:rsidRPr="00C208B7" w:rsidRDefault="0041153A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2" w:type="dxa"/>
            <w:gridSpan w:val="2"/>
            <w:vAlign w:val="center"/>
          </w:tcPr>
          <w:p w14:paraId="2BCF33B2" w14:textId="77777777" w:rsidR="0041153A" w:rsidRPr="00C208B7" w:rsidRDefault="0041153A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5" w:type="dxa"/>
            <w:vAlign w:val="center"/>
          </w:tcPr>
          <w:p w14:paraId="46FEFA52" w14:textId="77777777" w:rsidR="0041153A" w:rsidRPr="00C208B7" w:rsidRDefault="0041153A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5" w:type="dxa"/>
            <w:vAlign w:val="center"/>
          </w:tcPr>
          <w:p w14:paraId="3ED600A5" w14:textId="77777777" w:rsidR="0041153A" w:rsidRPr="00C208B7" w:rsidRDefault="0041153A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5E12ED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69" w:type="dxa"/>
            <w:vAlign w:val="center"/>
          </w:tcPr>
          <w:p w14:paraId="32E38026" w14:textId="77777777" w:rsidR="0041153A" w:rsidRPr="00C208B7" w:rsidRDefault="0041153A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41153A" w:rsidRPr="00C208B7" w14:paraId="1A96A5EB" w14:textId="77777777" w:rsidTr="00152821">
        <w:trPr>
          <w:gridAfter w:val="1"/>
          <w:wAfter w:w="9" w:type="dxa"/>
          <w:trHeight w:val="128"/>
        </w:trPr>
        <w:tc>
          <w:tcPr>
            <w:tcW w:w="1632" w:type="dxa"/>
          </w:tcPr>
          <w:p w14:paraId="1CC5DD8E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6DD14961" w14:textId="77777777" w:rsidR="0041153A" w:rsidRPr="00C208B7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Uvodni dio </w:t>
            </w:r>
          </w:p>
          <w:p w14:paraId="10F9024E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3BDA2BC0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3BCD2E2E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497174D9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09C9661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3241D025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21DAEB2B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Glavni dio </w:t>
            </w:r>
          </w:p>
          <w:p w14:paraId="667C8E49" w14:textId="77777777" w:rsidR="0041153A" w:rsidRPr="00C208B7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Najava teme</w:t>
            </w:r>
          </w:p>
          <w:p w14:paraId="536B732A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5C2DFAA2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6AF4F3AA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5234A04A" w14:textId="77777777" w:rsidR="0041153A" w:rsidRPr="00C208B7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 i vježbanje</w:t>
            </w:r>
          </w:p>
          <w:p w14:paraId="47F62780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49563390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0B0501E5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5A2654DA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0B9224E9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009EBFD6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65322944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5065FC35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73894EC6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759FF3BE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1456BCEF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5E9AC882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730AF917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0702EDB5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1665E018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5D52BA0E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49B893E9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490F2FE7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66AD9E16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2D96A4C9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073C70FD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34C755B4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E2FB248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66D75077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6D36DD0A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6CCAB37A" w14:textId="77777777" w:rsidR="0041153A" w:rsidRPr="00C208B7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3754506C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389E17E0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2406C1A5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323FA58B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4EBE8DBA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7F4FF64D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  <w:p w14:paraId="39A8F118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135E8C8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C3009F0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9FA0864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820B3C1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399CBB45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</w:tc>
        <w:tc>
          <w:tcPr>
            <w:tcW w:w="3602" w:type="dxa"/>
            <w:gridSpan w:val="2"/>
          </w:tcPr>
          <w:p w14:paraId="4CC91CD5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A63FE41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Biramo dvoje učenika koji dolaze pred ploču. Jednom učeniku zadajemo da crta broj ili slovo pokretima na leđima drugog učenika, a drugi učenik treba osjećajući pokrete crtati znak na ploču. Brojke koje zadajemo su od 6 do 10.</w:t>
            </w:r>
          </w:p>
          <w:p w14:paraId="491DEC83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C0742D2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ponoviti brojeve od 6 do 10. Naslov pišemo na ploču, a učenici u bilježnice. </w:t>
            </w:r>
          </w:p>
          <w:p w14:paraId="5D9B34F9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64C27A0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Zapisane brojeve od 6 do 10 na ploči promatramo i  razgovaramo od koliko znamenki se sastoji koji broj. Zatim razgovaramo od koliko crta se sastoji koji broj te kakve su crte.  Ponavljamo gdje se brojevi nalaze na brojevnoj crti. </w:t>
            </w:r>
          </w:p>
          <w:p w14:paraId="5298DF91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DC5B197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stoje u formaciji kruga te jedan po jedan broje do 10, a nakon 10 sljedeći učenik počinje brojati unatrag prema nuli. Zatim učenici broje zadanim korakom (npr. po dva). </w:t>
            </w:r>
          </w:p>
          <w:p w14:paraId="343AC79F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E08E977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Zatim uspoređujemo brojeve do 10 te usporedbu zapisujemo matematičkim zapisom na ploču i u bilježnice. Ponavljamo znakove &gt;, &lt; i =.  Ponavljanje zbrajanja i oduzimanja brojeva ponovit ćemo s domino pločicama. Učenicima dijelimo domino pločice, a brojeve s oba kraja trebaju prvo zbrojiti, a zatim zamijeniti pločicu s učenikom iz klupe te od većeg broja na pločici oduzeti manji broj. </w:t>
            </w:r>
          </w:p>
          <w:p w14:paraId="46F157BE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33BFE1E0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Zatim učenicima dijelimo papiriće na kojima u brojevi od 6 do 10. Zadatak učenika je dobiveni broj rastaviti na što više mogućih načina.</w:t>
            </w:r>
          </w:p>
          <w:p w14:paraId="63491DA6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70349E4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 kuglanja</w:t>
            </w:r>
          </w:p>
          <w:p w14:paraId="2436687A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Učenike dijelimo u dvije skupine, svaka skupina ima jedan pokušaj i nakon toga ide sljedeća skupina. Na prvom stolu do ploče </w:t>
            </w:r>
            <w:r>
              <w:rPr>
                <w:sz w:val="18"/>
                <w:szCs w:val="18"/>
              </w:rPr>
              <w:lastRenderedPageBreak/>
              <w:t xml:space="preserve">stavljamo 10 boca (čunjeva), a učenici u obje skupine jednako su udaljeni od stola. Unutar svake skupine jedan učenik gađa čunjeve lopticom, a suprotna skupina zbraja bodove na način da od 10 čunjeva oduzme one koji nisu pali i tako dobije broj bodova. Učitelj odlučuje koliko puta se igra igra. </w:t>
            </w:r>
          </w:p>
          <w:p w14:paraId="5652D015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205A592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ILI</w:t>
            </w:r>
          </w:p>
          <w:p w14:paraId="6DADBA1D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3CC9CFD7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 Znanje ili kretanje</w:t>
            </w:r>
          </w:p>
          <w:p w14:paraId="253734C3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stoje u formaciji kruga, ispred njih je jedna boca. Dogovaramo s učenicima da čep boce pokazuje učenika koji mora birati znanje ili kretanje. Znanje znači računanje matematičkog zadatka, a kretanje ponavljanje neke fizičke aktivnosti određeni broj puta. </w:t>
            </w:r>
          </w:p>
          <w:p w14:paraId="51EFE585" w14:textId="77777777" w:rsidR="0041153A" w:rsidRPr="008B6F6E" w:rsidRDefault="0041153A" w:rsidP="00152821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14:paraId="7B45007F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130F888" w14:textId="77777777" w:rsidR="005E12ED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P</w:t>
            </w:r>
          </w:p>
          <w:p w14:paraId="6EBB3E90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205C0D41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67542AB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ploča, kreda</w:t>
            </w:r>
          </w:p>
          <w:p w14:paraId="5B8B5B9B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C464013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E14C88E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E5EDD81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86489B0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bilježnica </w:t>
            </w:r>
          </w:p>
          <w:p w14:paraId="6402E719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E6892D5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6CD5CCAB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I, P, S razgovor, demonstracija</w:t>
            </w:r>
          </w:p>
          <w:p w14:paraId="6119AD69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311E8790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B4360CC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brojevna crta</w:t>
            </w:r>
          </w:p>
          <w:p w14:paraId="62E568DE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5F5091B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46B1F55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C9DE781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60C721CB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2685218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7224B66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bilježnica, olovka</w:t>
            </w:r>
          </w:p>
          <w:p w14:paraId="49B33204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A929280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640B2A8A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B6BDBA8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3D6889C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domino pločice</w:t>
            </w:r>
          </w:p>
          <w:p w14:paraId="28439493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3A7A551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17DED12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6FC7A72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3EF23604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6D0EFFAE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373BA4F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39BF4B88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AC16A5B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691A2FF9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CAF5AAB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E362B95" w14:textId="77777777" w:rsidR="005E12ED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5F32EEAF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razgovor, pisanje</w:t>
            </w:r>
          </w:p>
          <w:p w14:paraId="3FFB9D92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32D8B664" w14:textId="77777777" w:rsidR="0041153A" w:rsidRPr="00C208B7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čunjevi (boce) i loptica</w:t>
            </w:r>
          </w:p>
        </w:tc>
        <w:tc>
          <w:tcPr>
            <w:tcW w:w="1275" w:type="dxa"/>
          </w:tcPr>
          <w:p w14:paraId="3ED9F7B0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B000137" w14:textId="77777777" w:rsidR="0041153A" w:rsidRPr="000F151A" w:rsidRDefault="0041153A" w:rsidP="00152821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0F151A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5A3B727F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35A451F9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BE97D25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772DD6A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CA517C8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48E1932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A6935DB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143F039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6637021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FD18F62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57683F0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EB03FCB" w14:textId="77777777" w:rsidR="0041153A" w:rsidRPr="008F578D" w:rsidRDefault="0041153A" w:rsidP="00152821">
            <w:pPr>
              <w:rPr>
                <w:sz w:val="18"/>
                <w:szCs w:val="18"/>
              </w:rPr>
            </w:pPr>
          </w:p>
          <w:p w14:paraId="3A8C0BAA" w14:textId="77777777" w:rsidR="0041153A" w:rsidRPr="008F578D" w:rsidRDefault="0041153A" w:rsidP="00152821">
            <w:pPr>
              <w:rPr>
                <w:sz w:val="18"/>
                <w:szCs w:val="18"/>
              </w:rPr>
            </w:pPr>
          </w:p>
          <w:p w14:paraId="29A84616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37957EDA" w14:textId="77777777" w:rsidR="0041153A" w:rsidRPr="008F578D" w:rsidRDefault="0041153A" w:rsidP="00152821">
            <w:pPr>
              <w:rPr>
                <w:sz w:val="18"/>
                <w:szCs w:val="18"/>
              </w:rPr>
            </w:pPr>
          </w:p>
          <w:p w14:paraId="7D304842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0510EBA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0AECE11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D240325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9997948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 1. 1.)</w:t>
            </w:r>
          </w:p>
          <w:p w14:paraId="0FCEB878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8878A12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2C88A09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2646FA1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21B7711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2B37927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A3BACEC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E65DF2E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52FD4E3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706AE88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662555E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3571FFAB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16A1B29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EA0DE25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C76FACC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B803749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0D59075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C13C766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DD5674E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EE8C73E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330804C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6B6B73C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AA0212F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 1. 1., C. 1. 2.)</w:t>
            </w:r>
          </w:p>
          <w:p w14:paraId="5C25DE3E" w14:textId="77777777" w:rsidR="0041153A" w:rsidRPr="008F578D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 2. 4., C. 1. 3.)</w:t>
            </w:r>
          </w:p>
        </w:tc>
        <w:tc>
          <w:tcPr>
            <w:tcW w:w="1269" w:type="dxa"/>
          </w:tcPr>
          <w:p w14:paraId="33CBC605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B786AF6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45AC1B3C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(A. 1. 1.)</w:t>
            </w:r>
          </w:p>
          <w:p w14:paraId="769DABA7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9CF2439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3AAD709B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AC5B23E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D53B662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F88C0D8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C5AE009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5516A47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6F66D153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6794B72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06503CA5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(A. 1. 1.)</w:t>
            </w:r>
          </w:p>
          <w:p w14:paraId="4F332C74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93D45EA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3EB011CD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3A7BF9E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56EB137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2917A41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20BB8F9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6C40C7C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6A1FDDC4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638B978B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D41AC8C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B857D21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B1E4803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3BD5995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2226F56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E1617A7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0961A3E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9797552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6396987D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364E69D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0EFE61B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3E5B882E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884159D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5E3E1E1F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10166F4B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7B85687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5DC616C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729220AE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6AFCB91B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Brojevi</w:t>
            </w:r>
          </w:p>
          <w:p w14:paraId="7C56316C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(A. 1. 1.)</w:t>
            </w:r>
          </w:p>
          <w:p w14:paraId="11B2FCBD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</w:tc>
      </w:tr>
      <w:tr w:rsidR="0041153A" w:rsidRPr="00C208B7" w14:paraId="50B77093" w14:textId="77777777" w:rsidTr="00152821">
        <w:trPr>
          <w:gridAfter w:val="1"/>
          <w:wAfter w:w="9" w:type="dxa"/>
          <w:trHeight w:val="3945"/>
        </w:trPr>
        <w:tc>
          <w:tcPr>
            <w:tcW w:w="6509" w:type="dxa"/>
            <w:gridSpan w:val="4"/>
          </w:tcPr>
          <w:p w14:paraId="2067F83F" w14:textId="77777777" w:rsidR="0041153A" w:rsidRDefault="0041153A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4FAB547D" w14:textId="77777777" w:rsidR="0041153A" w:rsidRDefault="0041153A" w:rsidP="00152821">
            <w:pPr>
              <w:rPr>
                <w:sz w:val="36"/>
                <w:szCs w:val="36"/>
              </w:rPr>
            </w:pPr>
            <w:r w:rsidRPr="008F578D">
              <w:rPr>
                <w:sz w:val="36"/>
                <w:szCs w:val="36"/>
              </w:rPr>
              <w:t xml:space="preserve"> 6</w:t>
            </w:r>
            <w:r>
              <w:rPr>
                <w:sz w:val="36"/>
                <w:szCs w:val="36"/>
              </w:rPr>
              <w:t>,</w:t>
            </w:r>
            <w:r w:rsidRPr="008F578D">
              <w:rPr>
                <w:sz w:val="36"/>
                <w:szCs w:val="36"/>
              </w:rPr>
              <w:t xml:space="preserve">   7</w:t>
            </w:r>
            <w:r>
              <w:rPr>
                <w:sz w:val="36"/>
                <w:szCs w:val="36"/>
              </w:rPr>
              <w:t>,</w:t>
            </w:r>
            <w:r w:rsidRPr="008F578D">
              <w:rPr>
                <w:sz w:val="36"/>
                <w:szCs w:val="36"/>
              </w:rPr>
              <w:t xml:space="preserve">  8</w:t>
            </w:r>
            <w:r>
              <w:rPr>
                <w:sz w:val="36"/>
                <w:szCs w:val="36"/>
              </w:rPr>
              <w:t>,</w:t>
            </w:r>
            <w:r w:rsidRPr="008F578D">
              <w:rPr>
                <w:sz w:val="36"/>
                <w:szCs w:val="36"/>
              </w:rPr>
              <w:t xml:space="preserve">  9</w:t>
            </w:r>
            <w:r>
              <w:rPr>
                <w:sz w:val="36"/>
                <w:szCs w:val="36"/>
              </w:rPr>
              <w:t>,</w:t>
            </w:r>
            <w:r w:rsidRPr="008F578D">
              <w:rPr>
                <w:sz w:val="36"/>
                <w:szCs w:val="36"/>
              </w:rPr>
              <w:t xml:space="preserve">   10</w:t>
            </w:r>
            <w:r>
              <w:rPr>
                <w:sz w:val="36"/>
                <w:szCs w:val="36"/>
              </w:rPr>
              <w:t>.</w:t>
            </w:r>
          </w:p>
          <w:p w14:paraId="7AD523D0" w14:textId="77777777" w:rsidR="0041153A" w:rsidRDefault="0041153A" w:rsidP="00152821"/>
          <w:p w14:paraId="5DCBCBAF" w14:textId="77777777" w:rsidR="0041153A" w:rsidRDefault="0041153A" w:rsidP="00152821">
            <w:r>
              <w:t>6 &lt; 8</w:t>
            </w:r>
          </w:p>
          <w:p w14:paraId="6E51F2C8" w14:textId="77777777" w:rsidR="0041153A" w:rsidRDefault="0041153A" w:rsidP="00152821">
            <w:r>
              <w:t>7 &gt; 6</w:t>
            </w:r>
          </w:p>
          <w:p w14:paraId="58DBC64F" w14:textId="77777777" w:rsidR="0041153A" w:rsidRDefault="0041153A" w:rsidP="00152821">
            <w:r>
              <w:t>9 &gt; 6</w:t>
            </w:r>
          </w:p>
          <w:p w14:paraId="0253B505" w14:textId="77777777" w:rsidR="0041153A" w:rsidRDefault="0041153A" w:rsidP="00152821">
            <w:r>
              <w:t>8 = 8</w:t>
            </w:r>
          </w:p>
          <w:p w14:paraId="60543F01" w14:textId="77777777" w:rsidR="0041153A" w:rsidRDefault="0041153A" w:rsidP="00152821"/>
          <w:p w14:paraId="1B02006E" w14:textId="77777777" w:rsidR="0041153A" w:rsidRDefault="0041153A" w:rsidP="00152821">
            <w:r>
              <w:object w:dxaOrig="5196" w:dyaOrig="2256" w14:anchorId="0B450C4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2.65pt;height:36pt" o:ole="">
                  <v:imagedata r:id="rId5" o:title=""/>
                </v:shape>
                <o:OLEObject Type="Embed" ProgID="PBrush" ShapeID="_x0000_i1025" DrawAspect="Content" ObjectID="_1693300574" r:id="rId6"/>
              </w:object>
            </w:r>
          </w:p>
          <w:p w14:paraId="5BD47D51" w14:textId="77777777" w:rsidR="0041153A" w:rsidRDefault="0041153A" w:rsidP="00152821">
            <w:r>
              <w:t xml:space="preserve"> 6 + 2 = 8</w:t>
            </w:r>
          </w:p>
          <w:p w14:paraId="01D865AB" w14:textId="77777777" w:rsidR="0041153A" w:rsidRDefault="0041153A" w:rsidP="00152821">
            <w:r>
              <w:t xml:space="preserve"> 6 – 2 = 4</w:t>
            </w:r>
          </w:p>
          <w:p w14:paraId="65C11168" w14:textId="77777777" w:rsidR="0041153A" w:rsidRDefault="0041153A" w:rsidP="00152821"/>
          <w:p w14:paraId="3AC5BD24" w14:textId="77777777" w:rsidR="0041153A" w:rsidRDefault="0041153A" w:rsidP="00152821">
            <w:r>
              <w:t>7 = 3 i 4, 1 i 6, 2 i 5, 0 i 7</w:t>
            </w:r>
          </w:p>
          <w:p w14:paraId="4EF5F04F" w14:textId="77777777" w:rsidR="0041153A" w:rsidRPr="00BE7932" w:rsidRDefault="0041153A" w:rsidP="00152821"/>
        </w:tc>
        <w:tc>
          <w:tcPr>
            <w:tcW w:w="2544" w:type="dxa"/>
            <w:gridSpan w:val="2"/>
          </w:tcPr>
          <w:p w14:paraId="4C10E58F" w14:textId="77777777" w:rsidR="0041153A" w:rsidRDefault="0041153A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F437724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Nacrtati brojevnu crtu te upisati brojeve od 1 do 10, crveno označiti najveći broj, a plavo najmanji broj na brojevnoj crti. </w:t>
            </w:r>
          </w:p>
          <w:p w14:paraId="1A3E71E7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68A46BE1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06CB8317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4870AF7E" w14:textId="77777777" w:rsidR="0041153A" w:rsidRDefault="0041153A" w:rsidP="00152821">
            <w:pPr>
              <w:rPr>
                <w:sz w:val="18"/>
                <w:szCs w:val="18"/>
              </w:rPr>
            </w:pPr>
          </w:p>
          <w:p w14:paraId="26096013" w14:textId="77777777" w:rsidR="0041153A" w:rsidRPr="00C208B7" w:rsidRDefault="0041153A" w:rsidP="00152821">
            <w:pPr>
              <w:rPr>
                <w:sz w:val="18"/>
                <w:szCs w:val="18"/>
              </w:rPr>
            </w:pPr>
          </w:p>
        </w:tc>
      </w:tr>
      <w:tr w:rsidR="0041153A" w14:paraId="01A26BEA" w14:textId="77777777" w:rsidTr="00152821">
        <w:tc>
          <w:tcPr>
            <w:tcW w:w="9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68FAB" w14:textId="77777777" w:rsidR="0041153A" w:rsidRDefault="0041153A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1153A" w14:paraId="6C0F3507" w14:textId="77777777" w:rsidTr="00152821"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2ACD9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5E12ED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može učeniku s usporenim matematičko- </w:t>
            </w:r>
            <w:r w:rsidR="00B029D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logičkim razvojem pružiti primjerenu individualnu podršku u rješavanju zadataka i omogućiti korištenje konkreta i brojevne crte. 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45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DED8F" w14:textId="77777777" w:rsidR="0041153A" w:rsidRDefault="0041153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 s ubrzanim matematičko-logičkim razvojem može riješiti zadatak:</w:t>
            </w:r>
            <w:r>
              <w:rPr>
                <w:i/>
                <w:sz w:val="18"/>
                <w:szCs w:val="18"/>
              </w:rPr>
              <w:t xml:space="preserve"> Koja brojevna riječ brojeva od 6 do 10 ima najviše slova?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1E72429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70AE5"/>
    <w:rsid w:val="00080CF6"/>
    <w:rsid w:val="000F151A"/>
    <w:rsid w:val="0011191E"/>
    <w:rsid w:val="001577C3"/>
    <w:rsid w:val="001D6676"/>
    <w:rsid w:val="0041153A"/>
    <w:rsid w:val="00440390"/>
    <w:rsid w:val="004F3B6F"/>
    <w:rsid w:val="005E12ED"/>
    <w:rsid w:val="006426EA"/>
    <w:rsid w:val="006B3B87"/>
    <w:rsid w:val="00702E84"/>
    <w:rsid w:val="007C3660"/>
    <w:rsid w:val="008B6F6E"/>
    <w:rsid w:val="008F578D"/>
    <w:rsid w:val="009468B0"/>
    <w:rsid w:val="00A57156"/>
    <w:rsid w:val="00B029D0"/>
    <w:rsid w:val="00BD6EC0"/>
    <w:rsid w:val="00BE7932"/>
    <w:rsid w:val="00C208B7"/>
    <w:rsid w:val="00CF4827"/>
    <w:rsid w:val="00E4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205495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2E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3B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7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hyperlink" Target="https://hr.izzi.digital/DOS/975/992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13</cp:revision>
  <dcterms:created xsi:type="dcterms:W3CDTF">2018-11-16T12:25:00Z</dcterms:created>
  <dcterms:modified xsi:type="dcterms:W3CDTF">2021-09-16T10:30:00Z</dcterms:modified>
</cp:coreProperties>
</file>